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F0" w:rsidRPr="00886299" w:rsidRDefault="00E147F0" w:rsidP="00E147F0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6613525</wp:posOffset>
                </wp:positionH>
                <wp:positionV relativeFrom="paragraph">
                  <wp:posOffset>-378460</wp:posOffset>
                </wp:positionV>
                <wp:extent cx="325755" cy="476250"/>
                <wp:effectExtent l="6350" t="9525" r="10795" b="952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7F0" w:rsidRPr="009A3F10" w:rsidRDefault="00E147F0" w:rsidP="00E147F0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3F10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附</w:t>
                            </w:r>
                          </w:p>
                          <w:p w:rsidR="00E147F0" w:rsidRPr="009A3F10" w:rsidRDefault="00E147F0" w:rsidP="00E147F0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3F10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件</w:t>
                            </w:r>
                          </w:p>
                          <w:p w:rsidR="00E147F0" w:rsidRPr="009A3F10" w:rsidRDefault="00E147F0" w:rsidP="00E147F0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520.75pt;margin-top:-29.8pt;width:25.6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">
                <v:textbox>
                  <w:txbxContent>
                    <w:p w:rsidR="00E147F0" w:rsidRPr="009A3F10" w:rsidRDefault="00E147F0" w:rsidP="00E147F0">
                      <w:pPr>
                        <w:spacing w:line="200" w:lineRule="exact"/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</w:pPr>
                      <w:r w:rsidRPr="009A3F10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附</w:t>
                      </w:r>
                    </w:p>
                    <w:p w:rsidR="00E147F0" w:rsidRPr="009A3F10" w:rsidRDefault="00E147F0" w:rsidP="00E147F0">
                      <w:pPr>
                        <w:spacing w:line="200" w:lineRule="exact"/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</w:pPr>
                      <w:r w:rsidRPr="009A3F10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件</w:t>
                      </w:r>
                    </w:p>
                    <w:p w:rsidR="00E147F0" w:rsidRPr="009A3F10" w:rsidRDefault="00E147F0" w:rsidP="00E147F0">
                      <w:pPr>
                        <w:spacing w:line="200" w:lineRule="exact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193040</wp:posOffset>
                </wp:positionV>
                <wp:extent cx="1467485" cy="1362075"/>
                <wp:effectExtent l="0" t="0" r="0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7F0" w:rsidRPr="0081390A" w:rsidRDefault="00E147F0" w:rsidP="00E147F0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90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81390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受款人</w:t>
                            </w:r>
                          </w:p>
                          <w:p w:rsidR="00E147F0" w:rsidRPr="0081390A" w:rsidRDefault="00E147F0" w:rsidP="00E147F0">
                            <w:pPr>
                              <w:spacing w:line="320" w:lineRule="exact"/>
                              <w:ind w:leftChars="110" w:left="462" w:hangingChars="110" w:hanging="198"/>
                              <w:jc w:val="bot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90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□發票(或收據)開立廠商</w:t>
                            </w:r>
                          </w:p>
                          <w:p w:rsidR="00E147F0" w:rsidRPr="0081390A" w:rsidRDefault="00E147F0" w:rsidP="00E147F0">
                            <w:pPr>
                              <w:spacing w:line="320" w:lineRule="exact"/>
                              <w:ind w:leftChars="110" w:left="462" w:hangingChars="110" w:hanging="198"/>
                              <w:jc w:val="bot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90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□詳如受款人清單</w:t>
                            </w:r>
                          </w:p>
                          <w:p w:rsidR="00E147F0" w:rsidRPr="0081390A" w:rsidRDefault="00E147F0" w:rsidP="00E147F0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18"/>
                                <w:u w:val="single"/>
                              </w:rPr>
                            </w:pPr>
                            <w:r w:rsidRPr="0081390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□</w:t>
                            </w:r>
                            <w:proofErr w:type="gramStart"/>
                            <w:r w:rsidRPr="0081390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扣抵罰賠款</w:t>
                            </w:r>
                            <w:proofErr w:type="gramEnd"/>
                            <w:r w:rsidRPr="0081390A">
                              <w:rPr>
                                <w:rFonts w:ascii="標楷體" w:eastAsia="標楷體" w:hAnsi="標楷體" w:hint="eastAsia"/>
                                <w:sz w:val="18"/>
                                <w:u w:val="single"/>
                              </w:rPr>
                              <w:t xml:space="preserve">      </w:t>
                            </w:r>
                            <w:r w:rsidRPr="0081390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元</w:t>
                            </w:r>
                          </w:p>
                          <w:p w:rsidR="00E147F0" w:rsidRPr="0081390A" w:rsidRDefault="00E147F0" w:rsidP="00E147F0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81390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□轉</w:t>
                            </w:r>
                            <w:proofErr w:type="gramStart"/>
                            <w:r w:rsidRPr="0081390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保固金</w:t>
                            </w:r>
                            <w:proofErr w:type="gramEnd"/>
                            <w:r w:rsidRPr="0081390A">
                              <w:rPr>
                                <w:rFonts w:ascii="標楷體" w:eastAsia="標楷體" w:hAnsi="標楷體" w:hint="eastAsia"/>
                                <w:sz w:val="18"/>
                                <w:u w:val="single"/>
                              </w:rPr>
                              <w:t xml:space="preserve">        </w:t>
                            </w:r>
                            <w:r w:rsidRPr="0081390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元</w:t>
                            </w:r>
                          </w:p>
                          <w:p w:rsidR="00E147F0" w:rsidRPr="0081390A" w:rsidRDefault="00E147F0" w:rsidP="00E147F0">
                            <w:pPr>
                              <w:spacing w:line="320" w:lineRule="exact"/>
                              <w:ind w:leftChars="10" w:left="222" w:hangingChars="110" w:hanging="198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1390A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□其他(請列舉並標示金額)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386.95pt;margin-top:15.2pt;width:115.5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" filled="f" stroked="f">
                <v:textbox inset="0,1mm,0,1mm">
                  <w:txbxContent>
                    <w:p w:rsidR="00E147F0" w:rsidRPr="0081390A" w:rsidRDefault="00E147F0" w:rsidP="00E147F0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81390A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81390A">
                        <w:rPr>
                          <w:rFonts w:ascii="標楷體" w:eastAsia="標楷體" w:hAnsi="標楷體" w:hint="eastAsia"/>
                          <w:sz w:val="18"/>
                        </w:rPr>
                        <w:t>受款人</w:t>
                      </w:r>
                    </w:p>
                    <w:p w:rsidR="00E147F0" w:rsidRPr="0081390A" w:rsidRDefault="00E147F0" w:rsidP="00E147F0">
                      <w:pPr>
                        <w:spacing w:line="320" w:lineRule="exact"/>
                        <w:ind w:leftChars="110" w:left="462" w:hangingChars="110" w:hanging="198"/>
                        <w:jc w:val="both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81390A">
                        <w:rPr>
                          <w:rFonts w:ascii="標楷體" w:eastAsia="標楷體" w:hAnsi="標楷體" w:hint="eastAsia"/>
                          <w:sz w:val="18"/>
                        </w:rPr>
                        <w:t>□發票(或收據)開立廠商</w:t>
                      </w:r>
                    </w:p>
                    <w:p w:rsidR="00E147F0" w:rsidRPr="0081390A" w:rsidRDefault="00E147F0" w:rsidP="00E147F0">
                      <w:pPr>
                        <w:spacing w:line="320" w:lineRule="exact"/>
                        <w:ind w:leftChars="110" w:left="462" w:hangingChars="110" w:hanging="198"/>
                        <w:jc w:val="both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81390A">
                        <w:rPr>
                          <w:rFonts w:ascii="標楷體" w:eastAsia="標楷體" w:hAnsi="標楷體" w:hint="eastAsia"/>
                          <w:sz w:val="18"/>
                        </w:rPr>
                        <w:t>□詳如受款人清單</w:t>
                      </w:r>
                    </w:p>
                    <w:p w:rsidR="00E147F0" w:rsidRPr="0081390A" w:rsidRDefault="00E147F0" w:rsidP="00E147F0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18"/>
                          <w:u w:val="single"/>
                        </w:rPr>
                      </w:pPr>
                      <w:r w:rsidRPr="0081390A">
                        <w:rPr>
                          <w:rFonts w:ascii="標楷體" w:eastAsia="標楷體" w:hAnsi="標楷體" w:hint="eastAsia"/>
                          <w:sz w:val="18"/>
                        </w:rPr>
                        <w:t>□</w:t>
                      </w:r>
                      <w:proofErr w:type="gramStart"/>
                      <w:r w:rsidRPr="0081390A">
                        <w:rPr>
                          <w:rFonts w:ascii="標楷體" w:eastAsia="標楷體" w:hAnsi="標楷體" w:hint="eastAsia"/>
                          <w:sz w:val="18"/>
                        </w:rPr>
                        <w:t>扣抵罰賠款</w:t>
                      </w:r>
                      <w:proofErr w:type="gramEnd"/>
                      <w:r w:rsidRPr="0081390A">
                        <w:rPr>
                          <w:rFonts w:ascii="標楷體" w:eastAsia="標楷體" w:hAnsi="標楷體" w:hint="eastAsia"/>
                          <w:sz w:val="18"/>
                          <w:u w:val="single"/>
                        </w:rPr>
                        <w:t xml:space="preserve">      </w:t>
                      </w:r>
                      <w:r w:rsidRPr="0081390A">
                        <w:rPr>
                          <w:rFonts w:ascii="標楷體" w:eastAsia="標楷體" w:hAnsi="標楷體" w:hint="eastAsia"/>
                          <w:sz w:val="18"/>
                        </w:rPr>
                        <w:t>元</w:t>
                      </w:r>
                    </w:p>
                    <w:p w:rsidR="00E147F0" w:rsidRPr="0081390A" w:rsidRDefault="00E147F0" w:rsidP="00E147F0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81390A">
                        <w:rPr>
                          <w:rFonts w:ascii="標楷體" w:eastAsia="標楷體" w:hAnsi="標楷體" w:hint="eastAsia"/>
                          <w:sz w:val="18"/>
                        </w:rPr>
                        <w:t>□轉</w:t>
                      </w:r>
                      <w:proofErr w:type="gramStart"/>
                      <w:r w:rsidRPr="0081390A">
                        <w:rPr>
                          <w:rFonts w:ascii="標楷體" w:eastAsia="標楷體" w:hAnsi="標楷體" w:hint="eastAsia"/>
                          <w:sz w:val="18"/>
                        </w:rPr>
                        <w:t>保固金</w:t>
                      </w:r>
                      <w:proofErr w:type="gramEnd"/>
                      <w:r w:rsidRPr="0081390A">
                        <w:rPr>
                          <w:rFonts w:ascii="標楷體" w:eastAsia="標楷體" w:hAnsi="標楷體" w:hint="eastAsia"/>
                          <w:sz w:val="18"/>
                          <w:u w:val="single"/>
                        </w:rPr>
                        <w:t xml:space="preserve">        </w:t>
                      </w:r>
                      <w:r w:rsidRPr="0081390A">
                        <w:rPr>
                          <w:rFonts w:ascii="標楷體" w:eastAsia="標楷體" w:hAnsi="標楷體" w:hint="eastAsia"/>
                          <w:sz w:val="18"/>
                        </w:rPr>
                        <w:t>元</w:t>
                      </w:r>
                    </w:p>
                    <w:p w:rsidR="00E147F0" w:rsidRPr="0081390A" w:rsidRDefault="00E147F0" w:rsidP="00E147F0">
                      <w:pPr>
                        <w:spacing w:line="320" w:lineRule="exact"/>
                        <w:ind w:leftChars="10" w:left="222" w:hangingChars="110" w:hanging="198"/>
                        <w:jc w:val="both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81390A">
                        <w:rPr>
                          <w:rFonts w:ascii="標楷體" w:eastAsia="標楷體" w:hAnsi="標楷體" w:hint="eastAsia"/>
                          <w:sz w:val="18"/>
                        </w:rPr>
                        <w:t>□其他(請列舉並標示金額)</w:t>
                      </w:r>
                    </w:p>
                  </w:txbxContent>
                </v:textbox>
              </v:shape>
            </w:pict>
          </mc:Fallback>
        </mc:AlternateContent>
      </w:r>
      <w:r w:rsidRPr="00886299">
        <w:rPr>
          <w:rFonts w:ascii="標楷體" w:eastAsia="標楷體" w:hAnsi="標楷體" w:hint="eastAsia"/>
          <w:sz w:val="32"/>
          <w:szCs w:val="32"/>
        </w:rPr>
        <w:t>桃園市政府勞動局</w:t>
      </w: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>
        <w:rPr>
          <w:rFonts w:ascii="標楷體" w:eastAsia="標楷體" w:hAnsi="標楷體" w:hint="eastAsia"/>
          <w:color w:val="000000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E147F0" w:rsidRPr="00886299" w:rsidRDefault="00E147F0" w:rsidP="00E147F0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886299">
        <w:rPr>
          <w:rFonts w:ascii="標楷體" w:eastAsia="標楷體" w:hAnsi="標楷體" w:hint="eastAsia"/>
          <w:sz w:val="32"/>
          <w:szCs w:val="32"/>
        </w:rPr>
        <w:t>黏</w:t>
      </w:r>
      <w:proofErr w:type="gramEnd"/>
      <w:r w:rsidRPr="00886299">
        <w:rPr>
          <w:rFonts w:ascii="標楷體" w:eastAsia="標楷體" w:hAnsi="標楷體" w:hint="eastAsia"/>
          <w:sz w:val="32"/>
          <w:szCs w:val="32"/>
        </w:rPr>
        <w:t xml:space="preserve"> 貼 憑 證 用 紙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97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E147F0" w:rsidRPr="00886299" w:rsidTr="00DC6A50">
        <w:trPr>
          <w:trHeight w:hRule="exact" w:val="340"/>
          <w:jc w:val="center"/>
        </w:trPr>
        <w:tc>
          <w:tcPr>
            <w:tcW w:w="1686" w:type="dxa"/>
            <w:gridSpan w:val="2"/>
            <w:vMerge w:val="restart"/>
            <w:vAlign w:val="center"/>
          </w:tcPr>
          <w:p w:rsidR="00E147F0" w:rsidRPr="00886299" w:rsidRDefault="00E147F0" w:rsidP="00DC6A50">
            <w:pPr>
              <w:spacing w:line="320" w:lineRule="exact"/>
              <w:ind w:leftChars="20" w:left="48"/>
              <w:rPr>
                <w:rFonts w:ascii="標楷體" w:eastAsia="標楷體" w:hAnsi="標楷體"/>
                <w:spacing w:val="4"/>
                <w:sz w:val="22"/>
                <w:szCs w:val="20"/>
              </w:rPr>
            </w:pPr>
            <w:r>
              <w:rPr>
                <w:rFonts w:ascii="標楷體" w:eastAsia="標楷體" w:hAnsi="標楷體"/>
                <w:noProof/>
                <w:spacing w:val="4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113030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47F0" w:rsidRPr="0081390A" w:rsidRDefault="00E147F0" w:rsidP="00E147F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81390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8" type="#_x0000_t202" style="position:absolute;left:0;text-align:left;margin-left:51.45pt;margin-top:8.9pt;width:27.7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" filled="f" stroked="f" strokeweight=".5pt">
                      <v:path arrowok="t"/>
                      <v:textbox inset="0,0,0,0">
                        <w:txbxContent>
                          <w:p w:rsidR="00E147F0" w:rsidRPr="0081390A" w:rsidRDefault="00E147F0" w:rsidP="00E147F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81390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6299">
              <w:rPr>
                <w:rFonts w:ascii="標楷體" w:eastAsia="標楷體" w:hAnsi="標楷體" w:hint="eastAsia"/>
                <w:spacing w:val="4"/>
                <w:sz w:val="22"/>
                <w:szCs w:val="20"/>
              </w:rPr>
              <w:t>傳　　票</w:t>
            </w:r>
          </w:p>
          <w:p w:rsidR="00E147F0" w:rsidRPr="00886299" w:rsidRDefault="00E147F0" w:rsidP="00DC6A50">
            <w:pPr>
              <w:spacing w:line="320" w:lineRule="exact"/>
              <w:ind w:leftChars="20" w:left="48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E147F0" w:rsidRPr="00886299" w:rsidRDefault="00E147F0" w:rsidP="00DC6A50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579" w:type="dxa"/>
            <w:gridSpan w:val="10"/>
          </w:tcPr>
          <w:p w:rsidR="00E147F0" w:rsidRPr="00886299" w:rsidRDefault="00E147F0" w:rsidP="00DC6A5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金　　　　額</w:t>
            </w:r>
          </w:p>
          <w:p w:rsidR="00E147F0" w:rsidRPr="00886299" w:rsidRDefault="00E147F0" w:rsidP="00DC6A50">
            <w:pPr>
              <w:spacing w:line="320" w:lineRule="exact"/>
              <w:jc w:val="right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E147F0" w:rsidRPr="00886299" w:rsidRDefault="00E147F0" w:rsidP="00DC6A50">
            <w:pPr>
              <w:spacing w:line="320" w:lineRule="exact"/>
              <w:ind w:leftChars="10" w:left="266" w:hangingChars="110" w:hanging="242"/>
              <w:jc w:val="both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E147F0" w:rsidRPr="00886299" w:rsidTr="00DC6A50">
        <w:trPr>
          <w:trHeight w:hRule="exact" w:val="454"/>
          <w:jc w:val="center"/>
        </w:trPr>
        <w:tc>
          <w:tcPr>
            <w:tcW w:w="1686" w:type="dxa"/>
            <w:gridSpan w:val="2"/>
            <w:vMerge/>
          </w:tcPr>
          <w:p w:rsidR="00E147F0" w:rsidRPr="00886299" w:rsidRDefault="00E147F0" w:rsidP="00DC6A50">
            <w:pPr>
              <w:spacing w:line="320" w:lineRule="exact"/>
              <w:ind w:leftChars="20" w:left="48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987" w:type="dxa"/>
            <w:gridSpan w:val="3"/>
            <w:vMerge/>
          </w:tcPr>
          <w:p w:rsidR="00E147F0" w:rsidRPr="00886299" w:rsidRDefault="00E147F0" w:rsidP="00DC6A50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E147F0" w:rsidRPr="00886299" w:rsidRDefault="00E147F0" w:rsidP="00DC6A50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億</w:t>
            </w:r>
          </w:p>
        </w:tc>
        <w:tc>
          <w:tcPr>
            <w:tcW w:w="397" w:type="dxa"/>
            <w:vAlign w:val="center"/>
          </w:tcPr>
          <w:p w:rsidR="00E147F0" w:rsidRPr="00886299" w:rsidRDefault="00E147F0" w:rsidP="00DC6A50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千萬</w:t>
            </w:r>
          </w:p>
        </w:tc>
        <w:tc>
          <w:tcPr>
            <w:tcW w:w="397" w:type="dxa"/>
            <w:vAlign w:val="center"/>
          </w:tcPr>
          <w:p w:rsidR="00E147F0" w:rsidRPr="00886299" w:rsidRDefault="00E147F0" w:rsidP="00DC6A50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百萬</w:t>
            </w:r>
          </w:p>
        </w:tc>
        <w:tc>
          <w:tcPr>
            <w:tcW w:w="397" w:type="dxa"/>
            <w:vAlign w:val="center"/>
          </w:tcPr>
          <w:p w:rsidR="00E147F0" w:rsidRPr="00886299" w:rsidRDefault="00E147F0" w:rsidP="00DC6A50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十萬</w:t>
            </w:r>
          </w:p>
        </w:tc>
        <w:tc>
          <w:tcPr>
            <w:tcW w:w="397" w:type="dxa"/>
            <w:vAlign w:val="center"/>
          </w:tcPr>
          <w:p w:rsidR="00E147F0" w:rsidRPr="00886299" w:rsidRDefault="00E147F0" w:rsidP="00DC6A50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萬</w:t>
            </w:r>
          </w:p>
        </w:tc>
        <w:tc>
          <w:tcPr>
            <w:tcW w:w="397" w:type="dxa"/>
            <w:vAlign w:val="center"/>
          </w:tcPr>
          <w:p w:rsidR="00E147F0" w:rsidRPr="00886299" w:rsidRDefault="00E147F0" w:rsidP="00DC6A50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千</w:t>
            </w:r>
          </w:p>
        </w:tc>
        <w:tc>
          <w:tcPr>
            <w:tcW w:w="397" w:type="dxa"/>
            <w:vAlign w:val="center"/>
          </w:tcPr>
          <w:p w:rsidR="00E147F0" w:rsidRPr="00886299" w:rsidRDefault="00E147F0" w:rsidP="00DC6A50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百</w:t>
            </w:r>
          </w:p>
        </w:tc>
        <w:tc>
          <w:tcPr>
            <w:tcW w:w="402" w:type="dxa"/>
            <w:vAlign w:val="center"/>
          </w:tcPr>
          <w:p w:rsidR="00E147F0" w:rsidRPr="00886299" w:rsidRDefault="00E147F0" w:rsidP="00DC6A50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十</w:t>
            </w:r>
          </w:p>
        </w:tc>
        <w:tc>
          <w:tcPr>
            <w:tcW w:w="398" w:type="dxa"/>
            <w:vAlign w:val="center"/>
          </w:tcPr>
          <w:p w:rsidR="00E147F0" w:rsidRPr="00886299" w:rsidRDefault="00E147F0" w:rsidP="00DC6A50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E147F0" w:rsidRPr="00886299" w:rsidRDefault="00E147F0" w:rsidP="00DC6A50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E147F0" w:rsidRPr="00886299" w:rsidTr="00DC6A50">
        <w:trPr>
          <w:trHeight w:hRule="exact" w:val="526"/>
          <w:jc w:val="center"/>
        </w:trPr>
        <w:tc>
          <w:tcPr>
            <w:tcW w:w="1130" w:type="dxa"/>
            <w:vAlign w:val="center"/>
          </w:tcPr>
          <w:p w:rsidR="00E147F0" w:rsidRPr="00886299" w:rsidRDefault="00E147F0" w:rsidP="00DC6A5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E147F0" w:rsidRPr="00886299" w:rsidRDefault="00E147F0" w:rsidP="00DC6A5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E147F0" w:rsidRPr="00886299" w:rsidRDefault="00E147F0" w:rsidP="00DC6A5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E147F0" w:rsidRPr="00886299" w:rsidRDefault="00E147F0" w:rsidP="00DC6A5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E147F0" w:rsidRPr="00886299" w:rsidRDefault="00E147F0" w:rsidP="00DC6A50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47F0" w:rsidRPr="00886299" w:rsidRDefault="00E147F0" w:rsidP="00DC6A50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47F0" w:rsidRPr="00886299" w:rsidRDefault="00E147F0" w:rsidP="00DC6A50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47F0" w:rsidRPr="00886299" w:rsidRDefault="00E147F0" w:rsidP="00DC6A50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47F0" w:rsidRPr="00886299" w:rsidRDefault="00E147F0" w:rsidP="00DC6A50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47F0" w:rsidRPr="00886299" w:rsidRDefault="00E147F0" w:rsidP="00DC6A50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47F0" w:rsidRPr="00886299" w:rsidRDefault="00E147F0" w:rsidP="00DC6A50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E147F0" w:rsidRPr="00886299" w:rsidRDefault="00E147F0" w:rsidP="00DC6A50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E147F0" w:rsidRPr="00886299" w:rsidRDefault="00E147F0" w:rsidP="00DC6A50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E147F0" w:rsidRPr="00886299" w:rsidRDefault="00E147F0" w:rsidP="00DC6A50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E147F0" w:rsidRPr="00886299" w:rsidTr="00DC6A50">
        <w:trPr>
          <w:gridAfter w:val="1"/>
          <w:wAfter w:w="40" w:type="dxa"/>
          <w:trHeight w:val="1134"/>
          <w:jc w:val="center"/>
        </w:trPr>
        <w:tc>
          <w:tcPr>
            <w:tcW w:w="1130" w:type="dxa"/>
            <w:vAlign w:val="center"/>
          </w:tcPr>
          <w:p w:rsidR="00E147F0" w:rsidRPr="00886299" w:rsidRDefault="00E147F0" w:rsidP="00DC6A5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預算科目</w:t>
            </w:r>
          </w:p>
        </w:tc>
        <w:tc>
          <w:tcPr>
            <w:tcW w:w="2550" w:type="dxa"/>
            <w:gridSpan w:val="5"/>
          </w:tcPr>
          <w:p w:rsidR="00E147F0" w:rsidRPr="00886299" w:rsidRDefault="00E147F0" w:rsidP="00DC6A50">
            <w:pPr>
              <w:snapToGrid w:val="0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桃園市勞工權益基金-勞工權益補助計畫-勞工權益補助工作-捐助</w:t>
            </w:r>
            <w:r>
              <w:rPr>
                <w:rFonts w:ascii="新細明體" w:hAnsi="新細明體" w:hint="eastAsia"/>
                <w:sz w:val="22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補助與獎助-捐助個人</w:t>
            </w:r>
          </w:p>
        </w:tc>
        <w:tc>
          <w:tcPr>
            <w:tcW w:w="1184" w:type="dxa"/>
            <w:gridSpan w:val="3"/>
            <w:vAlign w:val="center"/>
          </w:tcPr>
          <w:p w:rsidR="00E147F0" w:rsidRPr="00886299" w:rsidRDefault="00E147F0" w:rsidP="00DC6A5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用途說明</w:t>
            </w:r>
          </w:p>
        </w:tc>
        <w:tc>
          <w:tcPr>
            <w:tcW w:w="4769" w:type="dxa"/>
            <w:gridSpan w:val="7"/>
            <w:vAlign w:val="center"/>
          </w:tcPr>
          <w:p w:rsidR="00E147F0" w:rsidRPr="00886299" w:rsidRDefault="00E147F0" w:rsidP="00DC6A50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0"/>
              </w:rPr>
              <w:t>106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0"/>
              </w:rPr>
              <w:t>年度補助因故休學及弱勢勞工在職進修學分費</w:t>
            </w:r>
          </w:p>
        </w:tc>
      </w:tr>
    </w:tbl>
    <w:p w:rsidR="00E147F0" w:rsidRPr="00886299" w:rsidRDefault="00E147F0" w:rsidP="00E147F0">
      <w:pPr>
        <w:spacing w:line="160" w:lineRule="exact"/>
        <w:rPr>
          <w:rFonts w:ascii="標楷體" w:eastAsia="標楷體" w:hAnsi="標楷體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E147F0" w:rsidRPr="00886299" w:rsidTr="00DC6A50">
        <w:trPr>
          <w:trHeight w:val="515"/>
          <w:jc w:val="center"/>
        </w:trPr>
        <w:tc>
          <w:tcPr>
            <w:tcW w:w="1927" w:type="dxa"/>
            <w:vAlign w:val="center"/>
          </w:tcPr>
          <w:p w:rsidR="00E147F0" w:rsidRPr="00886299" w:rsidRDefault="00E147F0" w:rsidP="00DC6A5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E147F0" w:rsidRPr="00886299" w:rsidRDefault="00E147F0" w:rsidP="00DC6A5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E147F0" w:rsidRPr="00886299" w:rsidRDefault="00E147F0" w:rsidP="00DC6A5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登記</w:t>
            </w:r>
          </w:p>
        </w:tc>
        <w:tc>
          <w:tcPr>
            <w:tcW w:w="1927" w:type="dxa"/>
            <w:vAlign w:val="center"/>
          </w:tcPr>
          <w:p w:rsidR="00E147F0" w:rsidRPr="00886299" w:rsidRDefault="00E147F0" w:rsidP="00DC6A5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E147F0" w:rsidRPr="00886299" w:rsidRDefault="00E147F0" w:rsidP="00DC6A50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機關長官或</w:t>
            </w:r>
          </w:p>
          <w:p w:rsidR="00E147F0" w:rsidRPr="00886299" w:rsidRDefault="00E147F0" w:rsidP="00DC6A50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授權</w:t>
            </w:r>
            <w:proofErr w:type="gramStart"/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代簽人</w:t>
            </w:r>
            <w:proofErr w:type="gramEnd"/>
          </w:p>
        </w:tc>
      </w:tr>
      <w:tr w:rsidR="00E147F0" w:rsidRPr="00886299" w:rsidTr="00DC6A50">
        <w:trPr>
          <w:trHeight w:val="1545"/>
          <w:jc w:val="center"/>
        </w:trPr>
        <w:tc>
          <w:tcPr>
            <w:tcW w:w="1927" w:type="dxa"/>
            <w:tcBorders>
              <w:bottom w:val="dashed" w:sz="4" w:space="0" w:color="auto"/>
            </w:tcBorders>
          </w:tcPr>
          <w:p w:rsidR="00E147F0" w:rsidRPr="00886299" w:rsidRDefault="00E147F0" w:rsidP="00DC6A50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E147F0" w:rsidRPr="00886299" w:rsidRDefault="00E147F0" w:rsidP="00DC6A50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驗收或證明</w:t>
            </w:r>
          </w:p>
          <w:p w:rsidR="00E147F0" w:rsidRPr="00886299" w:rsidRDefault="00E147F0" w:rsidP="00DC6A50">
            <w:pPr>
              <w:spacing w:beforeLines="50" w:before="180" w:line="32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保管</w:t>
            </w: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E147F0" w:rsidRPr="00886299" w:rsidRDefault="00E147F0" w:rsidP="00DC6A50">
            <w:pPr>
              <w:spacing w:line="32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所得登記</w:t>
            </w:r>
          </w:p>
          <w:p w:rsidR="00E147F0" w:rsidRPr="00886299" w:rsidRDefault="00E147F0" w:rsidP="00DC6A50">
            <w:pPr>
              <w:spacing w:beforeLines="50" w:before="180" w:line="32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財產(物)登記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E147F0" w:rsidRPr="00886299" w:rsidRDefault="00E147F0" w:rsidP="00DC6A5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E147F0" w:rsidRPr="00886299" w:rsidRDefault="00E147F0" w:rsidP="00DC6A5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E147F0" w:rsidRPr="00886299" w:rsidTr="00DC6A50">
        <w:trPr>
          <w:trHeight w:val="257"/>
          <w:jc w:val="center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147F0" w:rsidRPr="00886299" w:rsidRDefault="00E147F0" w:rsidP="00DC6A5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 xml:space="preserve">(　憑　　證　　</w:t>
            </w:r>
            <w:proofErr w:type="gramStart"/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>黏</w:t>
            </w:r>
            <w:proofErr w:type="gramEnd"/>
            <w:r w:rsidRPr="00886299">
              <w:rPr>
                <w:rFonts w:ascii="標楷體" w:eastAsia="標楷體" w:hAnsi="標楷體" w:hint="eastAsia"/>
                <w:sz w:val="22"/>
                <w:szCs w:val="20"/>
              </w:rPr>
              <w:t xml:space="preserve">　　貼　　線　)</w:t>
            </w:r>
          </w:p>
        </w:tc>
      </w:tr>
    </w:tbl>
    <w:p w:rsidR="00E147F0" w:rsidRPr="00886299" w:rsidRDefault="00E147F0" w:rsidP="00E147F0">
      <w:pPr>
        <w:spacing w:line="160" w:lineRule="exact"/>
        <w:rPr>
          <w:rFonts w:ascii="標楷體" w:eastAsia="標楷體" w:hAnsi="標楷體"/>
          <w:sz w:val="16"/>
          <w:szCs w:val="16"/>
        </w:rPr>
      </w:pPr>
    </w:p>
    <w:p w:rsidR="00E147F0" w:rsidRPr="002D73BE" w:rsidRDefault="00E147F0" w:rsidP="00E147F0">
      <w:pPr>
        <w:tabs>
          <w:tab w:val="center" w:pos="5102"/>
        </w:tabs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2D73BE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領     據</w:t>
      </w:r>
    </w:p>
    <w:p w:rsidR="00E147F0" w:rsidRDefault="00E147F0" w:rsidP="00E147F0">
      <w:pPr>
        <w:tabs>
          <w:tab w:val="center" w:pos="5102"/>
        </w:tabs>
        <w:spacing w:line="480" w:lineRule="exact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</w:t>
      </w:r>
      <w:r w:rsidRPr="002D73BE">
        <w:rPr>
          <w:rFonts w:ascii="標楷體" w:eastAsia="標楷體" w:hAnsi="標楷體" w:hint="eastAsia"/>
          <w:bCs/>
          <w:color w:val="000000"/>
          <w:sz w:val="32"/>
          <w:szCs w:val="32"/>
        </w:rPr>
        <w:t>茲收到桃園市政府勞動局撥付</w:t>
      </w:r>
      <w:proofErr w:type="gramStart"/>
      <w:r>
        <w:rPr>
          <w:rFonts w:ascii="標楷體" w:eastAsia="標楷體" w:hAnsi="標楷體" w:hint="eastAsia"/>
          <w:bCs/>
          <w:color w:val="000000"/>
          <w:sz w:val="32"/>
          <w:szCs w:val="32"/>
        </w:rPr>
        <w:t>106</w:t>
      </w:r>
      <w:proofErr w:type="gramEnd"/>
      <w:r>
        <w:rPr>
          <w:rFonts w:ascii="標楷體" w:eastAsia="標楷體" w:hAnsi="標楷體" w:hint="eastAsia"/>
          <w:bCs/>
          <w:color w:val="000000"/>
          <w:sz w:val="32"/>
          <w:szCs w:val="32"/>
        </w:rPr>
        <w:t>年度</w:t>
      </w:r>
      <w:r w:rsidRPr="002D73BE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補助因故休學及弱勢勞工在職進修學分費補助款，計新臺幣   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</w:t>
      </w:r>
      <w:r w:rsidRPr="002D73BE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 仟    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</w:t>
      </w:r>
      <w:r w:rsidRPr="002D73BE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佰  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</w:t>
      </w:r>
      <w:r w:rsidRPr="002D73BE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拾   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</w:t>
      </w:r>
      <w:r w:rsidRPr="002D73BE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元整。</w:t>
      </w:r>
    </w:p>
    <w:p w:rsidR="00E147F0" w:rsidRDefault="00E147F0" w:rsidP="00E147F0">
      <w:pPr>
        <w:tabs>
          <w:tab w:val="center" w:pos="5102"/>
        </w:tabs>
        <w:spacing w:line="480" w:lineRule="exact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E147F0" w:rsidRDefault="00E147F0" w:rsidP="00E147F0">
      <w:pPr>
        <w:tabs>
          <w:tab w:val="center" w:pos="5102"/>
        </w:tabs>
        <w:spacing w:line="480" w:lineRule="exact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E147F0" w:rsidRDefault="00E147F0" w:rsidP="00E147F0">
      <w:pPr>
        <w:tabs>
          <w:tab w:val="center" w:pos="5102"/>
        </w:tabs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E147F0" w:rsidRDefault="00E147F0" w:rsidP="00E147F0">
      <w:pPr>
        <w:tabs>
          <w:tab w:val="center" w:pos="5102"/>
        </w:tabs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E147F0" w:rsidRDefault="00E147F0" w:rsidP="00E147F0">
      <w:pPr>
        <w:tabs>
          <w:tab w:val="center" w:pos="5102"/>
        </w:tabs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E147F0" w:rsidRPr="002D73BE" w:rsidRDefault="00E147F0" w:rsidP="00E147F0">
      <w:pPr>
        <w:tabs>
          <w:tab w:val="center" w:pos="5102"/>
        </w:tabs>
        <w:spacing w:beforeLines="50" w:before="180" w:line="480" w:lineRule="exact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</w:t>
      </w:r>
      <w:r w:rsidRPr="002D73BE">
        <w:rPr>
          <w:rFonts w:ascii="標楷體" w:eastAsia="標楷體" w:hAnsi="標楷體" w:hint="eastAsia"/>
          <w:bCs/>
          <w:color w:val="000000"/>
          <w:sz w:val="32"/>
          <w:szCs w:val="32"/>
        </w:rPr>
        <w:t>具領人</w:t>
      </w:r>
      <w:r w:rsidRPr="002D73BE">
        <w:rPr>
          <w:rFonts w:ascii="新細明體" w:hAnsi="新細明體" w:hint="eastAsia"/>
          <w:bCs/>
          <w:color w:val="000000"/>
          <w:sz w:val="32"/>
          <w:szCs w:val="32"/>
        </w:rPr>
        <w:t>：</w:t>
      </w:r>
      <w:r w:rsidRPr="002D73BE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                  (簽章)</w:t>
      </w:r>
    </w:p>
    <w:p w:rsidR="00E147F0" w:rsidRPr="002D73BE" w:rsidRDefault="00E147F0" w:rsidP="00E147F0">
      <w:pPr>
        <w:tabs>
          <w:tab w:val="center" w:pos="5102"/>
        </w:tabs>
        <w:spacing w:beforeLines="50" w:before="180" w:line="480" w:lineRule="exact"/>
        <w:rPr>
          <w:rFonts w:ascii="標楷體" w:eastAsia="標楷體" w:hAnsi="標楷體"/>
          <w:bCs/>
          <w:color w:val="000000"/>
          <w:sz w:val="32"/>
          <w:szCs w:val="32"/>
        </w:rPr>
      </w:pPr>
      <w:r w:rsidRPr="002D73BE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  身分證統一編號</w:t>
      </w:r>
      <w:r w:rsidRPr="002D73BE">
        <w:rPr>
          <w:rFonts w:ascii="新細明體" w:hAnsi="新細明體" w:hint="eastAsia"/>
          <w:bCs/>
          <w:color w:val="000000"/>
          <w:sz w:val="32"/>
          <w:szCs w:val="32"/>
        </w:rPr>
        <w:t>：</w:t>
      </w:r>
    </w:p>
    <w:p w:rsidR="00E147F0" w:rsidRPr="002D73BE" w:rsidRDefault="00E147F0" w:rsidP="00E147F0">
      <w:pPr>
        <w:tabs>
          <w:tab w:val="center" w:pos="5102"/>
        </w:tabs>
        <w:spacing w:beforeLines="50" w:before="180" w:line="480" w:lineRule="exact"/>
        <w:rPr>
          <w:rFonts w:ascii="標楷體" w:eastAsia="標楷體" w:hAnsi="標楷體"/>
          <w:bCs/>
          <w:color w:val="000000"/>
          <w:sz w:val="32"/>
          <w:szCs w:val="32"/>
        </w:rPr>
      </w:pPr>
      <w:r w:rsidRPr="002D73BE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戶籍</w:t>
      </w:r>
      <w:r w:rsidRPr="002D73BE">
        <w:rPr>
          <w:rFonts w:ascii="標楷體" w:eastAsia="標楷體" w:hAnsi="標楷體" w:hint="eastAsia"/>
          <w:bCs/>
          <w:color w:val="000000"/>
          <w:sz w:val="32"/>
          <w:szCs w:val="32"/>
        </w:rPr>
        <w:t>地址</w:t>
      </w:r>
      <w:r w:rsidRPr="002D73BE">
        <w:rPr>
          <w:rFonts w:ascii="新細明體" w:hAnsi="新細明體" w:hint="eastAsia"/>
          <w:bCs/>
          <w:color w:val="000000"/>
          <w:sz w:val="32"/>
          <w:szCs w:val="32"/>
        </w:rPr>
        <w:t>：</w:t>
      </w:r>
    </w:p>
    <w:p w:rsidR="00E147F0" w:rsidRPr="002D73BE" w:rsidRDefault="00E147F0" w:rsidP="00E147F0">
      <w:pPr>
        <w:tabs>
          <w:tab w:val="center" w:pos="5102"/>
        </w:tabs>
        <w:spacing w:beforeLines="50" w:before="180" w:line="480" w:lineRule="exact"/>
        <w:rPr>
          <w:rFonts w:ascii="標楷體" w:eastAsia="標楷體" w:hAnsi="標楷體"/>
          <w:bCs/>
          <w:color w:val="000000"/>
          <w:sz w:val="32"/>
          <w:szCs w:val="32"/>
        </w:rPr>
      </w:pPr>
      <w:r w:rsidRPr="002D73BE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  連絡電話</w:t>
      </w:r>
      <w:r w:rsidRPr="002D73BE">
        <w:rPr>
          <w:rFonts w:ascii="新細明體" w:hAnsi="新細明體" w:hint="eastAsia"/>
          <w:bCs/>
          <w:color w:val="000000"/>
          <w:sz w:val="32"/>
          <w:szCs w:val="32"/>
        </w:rPr>
        <w:t>：</w:t>
      </w:r>
    </w:p>
    <w:p w:rsidR="00E147F0" w:rsidRDefault="00E147F0" w:rsidP="00E147F0">
      <w:pPr>
        <w:tabs>
          <w:tab w:val="center" w:pos="5102"/>
        </w:tabs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E147F0" w:rsidRDefault="00E147F0" w:rsidP="00E147F0">
      <w:pPr>
        <w:tabs>
          <w:tab w:val="center" w:pos="5102"/>
        </w:tabs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E147F0" w:rsidRDefault="00E147F0" w:rsidP="00E147F0">
      <w:pPr>
        <w:tabs>
          <w:tab w:val="center" w:pos="5102"/>
        </w:tabs>
        <w:spacing w:line="480" w:lineRule="exact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中    華    民    國             年</w:t>
      </w:r>
      <w:r w:rsidRPr="002D73BE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月</w:t>
      </w:r>
      <w:r w:rsidRPr="002D73BE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日</w:t>
      </w:r>
    </w:p>
    <w:p w:rsidR="00E147F0" w:rsidRPr="00CC4CA0" w:rsidRDefault="00E147F0" w:rsidP="00E147F0">
      <w:pPr>
        <w:tabs>
          <w:tab w:val="center" w:pos="5102"/>
        </w:tabs>
        <w:spacing w:line="480" w:lineRule="exact"/>
        <w:jc w:val="center"/>
        <w:rPr>
          <w:rFonts w:ascii="標楷體" w:eastAsia="標楷體" w:hAnsi="標楷體"/>
          <w:bCs/>
          <w:color w:val="000000"/>
        </w:rPr>
      </w:pPr>
      <w:r w:rsidRPr="00CC4CA0">
        <w:rPr>
          <w:rFonts w:ascii="標楷體" w:eastAsia="標楷體" w:hAnsi="標楷體" w:hint="eastAsia"/>
          <w:bCs/>
          <w:color w:val="000000"/>
        </w:rPr>
        <w:t>(</w:t>
      </w:r>
      <w:r w:rsidR="00CC4CA0" w:rsidRPr="00CC4CA0">
        <w:rPr>
          <w:rFonts w:ascii="標楷體" w:eastAsia="標楷體" w:hAnsi="標楷體" w:hint="eastAsia"/>
          <w:bCs/>
          <w:color w:val="000000"/>
        </w:rPr>
        <w:t>備註補助金額</w:t>
      </w:r>
      <w:r w:rsidRPr="00CC4CA0">
        <w:rPr>
          <w:rFonts w:ascii="標楷體" w:eastAsia="標楷體" w:hAnsi="標楷體" w:hint="eastAsia"/>
          <w:bCs/>
          <w:color w:val="000000"/>
        </w:rPr>
        <w:t>請以大寫數字填寫，如：零、壹、貳、參、肆、伍、陸、</w:t>
      </w:r>
      <w:proofErr w:type="gramStart"/>
      <w:r w:rsidRPr="00CC4CA0">
        <w:rPr>
          <w:rFonts w:ascii="標楷體" w:eastAsia="標楷體" w:hAnsi="標楷體" w:hint="eastAsia"/>
          <w:bCs/>
          <w:color w:val="000000"/>
        </w:rPr>
        <w:t>柒</w:t>
      </w:r>
      <w:proofErr w:type="gramEnd"/>
      <w:r w:rsidRPr="00CC4CA0">
        <w:rPr>
          <w:rFonts w:ascii="標楷體" w:eastAsia="標楷體" w:hAnsi="標楷體" w:hint="eastAsia"/>
          <w:bCs/>
          <w:color w:val="000000"/>
        </w:rPr>
        <w:t>、捌、玖、拾</w:t>
      </w:r>
      <w:r w:rsidR="00CC4CA0">
        <w:rPr>
          <w:rFonts w:ascii="標楷體" w:eastAsia="標楷體" w:hAnsi="標楷體" w:hint="eastAsia"/>
          <w:bCs/>
          <w:color w:val="000000"/>
        </w:rPr>
        <w:t>。</w:t>
      </w:r>
      <w:bookmarkStart w:id="0" w:name="_GoBack"/>
      <w:bookmarkEnd w:id="0"/>
      <w:r w:rsidRPr="00CC4CA0">
        <w:rPr>
          <w:rFonts w:ascii="標楷體" w:eastAsia="標楷體" w:hAnsi="標楷體" w:hint="eastAsia"/>
          <w:bCs/>
          <w:color w:val="000000"/>
        </w:rPr>
        <w:t>)</w:t>
      </w:r>
    </w:p>
    <w:p w:rsidR="00487991" w:rsidRPr="00E147F0" w:rsidRDefault="00487991"/>
    <w:sectPr w:rsidR="00487991" w:rsidRPr="00E147F0" w:rsidSect="00611551">
      <w:footerReference w:type="even" r:id="rId7"/>
      <w:pgSz w:w="11906" w:h="16838" w:code="9"/>
      <w:pgMar w:top="851" w:right="680" w:bottom="567" w:left="68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34" w:rsidRDefault="00DC1B34">
      <w:r>
        <w:separator/>
      </w:r>
    </w:p>
  </w:endnote>
  <w:endnote w:type="continuationSeparator" w:id="0">
    <w:p w:rsidR="00DC1B34" w:rsidRDefault="00DC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67" w:rsidRDefault="00E147F0">
    <w:pPr>
      <w:pStyle w:val="a3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noProof/>
        <w:kern w:val="0"/>
      </w:rPr>
      <w:t>100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1A5C13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34" w:rsidRDefault="00DC1B34">
      <w:r>
        <w:separator/>
      </w:r>
    </w:p>
  </w:footnote>
  <w:footnote w:type="continuationSeparator" w:id="0">
    <w:p w:rsidR="00DC1B34" w:rsidRDefault="00DC1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F0"/>
    <w:rsid w:val="001A5C13"/>
    <w:rsid w:val="00487991"/>
    <w:rsid w:val="008951BE"/>
    <w:rsid w:val="00CC4CA0"/>
    <w:rsid w:val="00DC1B34"/>
    <w:rsid w:val="00E1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4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147F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4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147F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陳昭玲</dc:creator>
  <cp:lastModifiedBy>陳昭玲</cp:lastModifiedBy>
  <cp:revision>4</cp:revision>
  <cp:lastPrinted>2017-02-24T02:06:00Z</cp:lastPrinted>
  <dcterms:created xsi:type="dcterms:W3CDTF">2017-02-24T01:03:00Z</dcterms:created>
  <dcterms:modified xsi:type="dcterms:W3CDTF">2017-02-24T09:08:00Z</dcterms:modified>
</cp:coreProperties>
</file>